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F880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22B40C06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7A5ACE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8BDE6AC" w14:textId="72058637" w:rsidR="00484907" w:rsidRDefault="00484907" w:rsidP="0048490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44"/>
          <w:szCs w:val="44"/>
        </w:rPr>
      </w:pPr>
      <w:r>
        <w:rPr>
          <w:rFonts w:ascii="Century Gothic" w:hAnsi="Century Gothic" w:cs="Arial"/>
          <w:sz w:val="44"/>
          <w:szCs w:val="44"/>
        </w:rPr>
        <w:t xml:space="preserve">Lista 20 personas </w:t>
      </w:r>
    </w:p>
    <w:p w14:paraId="58FAEE0E" w14:textId="77777777" w:rsidR="00484907" w:rsidRPr="00484907" w:rsidRDefault="00484907" w:rsidP="0048490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44"/>
          <w:szCs w:val="44"/>
        </w:rPr>
      </w:pPr>
    </w:p>
    <w:p w14:paraId="567E9E25" w14:textId="77777777" w:rsidR="00484907" w:rsidRPr="00484907" w:rsidRDefault="00484907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Lista de 20 personas a las que te gustaría llegar (para pedirles lo que sea, trabajo, colaboración, un favor, un saludo, lo que sea)</w:t>
      </w:r>
    </w:p>
    <w:p w14:paraId="5285C5BC" w14:textId="6F640702" w:rsidR="00484907" w:rsidRDefault="00484907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1.-</w:t>
      </w:r>
    </w:p>
    <w:p w14:paraId="6B6DCEC9" w14:textId="6EA2E6FC" w:rsidR="00AD4C5D" w:rsidRPr="00484907" w:rsidRDefault="00AD4C5D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43606" wp14:editId="3D19745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74C28D" id="Conector recto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70FFA465" w14:textId="08E5AE7B" w:rsidR="00484907" w:rsidRDefault="00484907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2.-</w:t>
      </w:r>
    </w:p>
    <w:p w14:paraId="6E634B7E" w14:textId="7254246B" w:rsidR="00AD4C5D" w:rsidRPr="00484907" w:rsidRDefault="00AD4C5D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6229F" wp14:editId="036AEA1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9E7B84" id="Conector rec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1A52B480" w14:textId="1644AD74" w:rsidR="00484907" w:rsidRDefault="00484907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3.-</w:t>
      </w:r>
    </w:p>
    <w:p w14:paraId="63BEF7FB" w14:textId="303C44E8" w:rsidR="00AD4C5D" w:rsidRPr="00484907" w:rsidRDefault="00AD4C5D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C4144" wp14:editId="23D07E0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57908E" id="Conector recto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71E34513" w14:textId="7AC91F56" w:rsidR="00484907" w:rsidRDefault="00484907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4.-</w:t>
      </w:r>
    </w:p>
    <w:p w14:paraId="10C42C5E" w14:textId="50E6CB05" w:rsidR="00AD4C5D" w:rsidRPr="00484907" w:rsidRDefault="00AD4C5D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07537C" wp14:editId="511A9FA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F5BFF8" id="Conector recto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36DDDB0C" w14:textId="37456A02" w:rsidR="00484907" w:rsidRDefault="00484907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5.-</w:t>
      </w:r>
    </w:p>
    <w:p w14:paraId="7D008CFD" w14:textId="192DC3F1" w:rsidR="00AD4C5D" w:rsidRPr="00484907" w:rsidRDefault="00AD4C5D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2BC1C" wp14:editId="48B7438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5EDA55" id="Conector recto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7829199F" w14:textId="4DE1C425" w:rsidR="00484907" w:rsidRDefault="00484907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6.-</w:t>
      </w:r>
    </w:p>
    <w:p w14:paraId="692EA3D8" w14:textId="3D507E98" w:rsidR="00AD4C5D" w:rsidRPr="00484907" w:rsidRDefault="00AD4C5D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1560FD" wp14:editId="5336A6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F980F2" id="Conector recto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5BC8E6CA" w14:textId="7551B925" w:rsidR="00484907" w:rsidRDefault="00484907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7.-</w:t>
      </w:r>
    </w:p>
    <w:p w14:paraId="5B38B062" w14:textId="28D387D4" w:rsidR="00AD4C5D" w:rsidRPr="00484907" w:rsidRDefault="00AD4C5D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0E9CE4" wp14:editId="09A5BE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9FBA9F" id="Conector recto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454AC14D" w14:textId="08E39550" w:rsidR="00484907" w:rsidRDefault="00484907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8.-</w:t>
      </w:r>
    </w:p>
    <w:p w14:paraId="1DE3C122" w14:textId="4574E921" w:rsidR="00AD4C5D" w:rsidRPr="00484907" w:rsidRDefault="00AD4C5D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205E2C" wp14:editId="41C986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2C771F" id="Conector recto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5FE692B8" w14:textId="5973E78B" w:rsidR="00484907" w:rsidRDefault="00484907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9.-</w:t>
      </w:r>
    </w:p>
    <w:p w14:paraId="4E86B7D0" w14:textId="21467D55" w:rsidR="00AD4C5D" w:rsidRPr="00484907" w:rsidRDefault="00AD4C5D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42E665" wp14:editId="298D73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3ED1A4" id="Conector recto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2B977E54" w14:textId="290B8226" w:rsidR="00484907" w:rsidRDefault="00484907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10.-</w:t>
      </w:r>
    </w:p>
    <w:p w14:paraId="398CB456" w14:textId="4F010D66" w:rsidR="00AD4C5D" w:rsidRPr="00484907" w:rsidRDefault="00AD4C5D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D7FFAF" wp14:editId="1978A0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2213EA" id="Conector recto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000E99A0" w14:textId="77777777" w:rsidR="00AD4C5D" w:rsidRDefault="00AD4C5D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61A14A5A" w14:textId="77777777" w:rsidR="00AD4C5D" w:rsidRDefault="00AD4C5D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4F3A003E" w14:textId="77777777" w:rsidR="00AD4C5D" w:rsidRDefault="00AD4C5D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6DD61C0D" w14:textId="7F2818E5" w:rsidR="00484907" w:rsidRDefault="00484907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11.-</w:t>
      </w:r>
    </w:p>
    <w:p w14:paraId="4050093F" w14:textId="597F79B2" w:rsidR="00AD4C5D" w:rsidRPr="00484907" w:rsidRDefault="00AD4C5D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6C8A44" wp14:editId="01011C1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4D55DC" id="Conector recto 1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49FF2020" w14:textId="650B463F" w:rsidR="00484907" w:rsidRDefault="00484907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12.-</w:t>
      </w:r>
    </w:p>
    <w:p w14:paraId="7C92C60F" w14:textId="25C53239" w:rsidR="00AD4C5D" w:rsidRPr="00484907" w:rsidRDefault="00AD4C5D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248974" wp14:editId="29B9EB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227297" id="Conector recto 1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5B8039C6" w14:textId="05529E28" w:rsidR="00484907" w:rsidRDefault="00484907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13.-</w:t>
      </w:r>
    </w:p>
    <w:p w14:paraId="4D8A2738" w14:textId="480F5C25" w:rsidR="00AD4C5D" w:rsidRPr="00484907" w:rsidRDefault="00AD4C5D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4ED841" wp14:editId="3BCADCC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89B7FA" id="Conector recto 2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61354C13" w14:textId="66C170FF" w:rsidR="00484907" w:rsidRDefault="00484907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14.-</w:t>
      </w:r>
    </w:p>
    <w:p w14:paraId="2618CA38" w14:textId="201294A5" w:rsidR="00AD4C5D" w:rsidRPr="00484907" w:rsidRDefault="00AD4C5D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DD50AB" wp14:editId="5C6C51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D8E487" id="Conector recto 2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54B46B5D" w14:textId="77A46248" w:rsidR="00484907" w:rsidRDefault="00484907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15.-</w:t>
      </w:r>
    </w:p>
    <w:p w14:paraId="785B6DDF" w14:textId="6692FED1" w:rsidR="00AD4C5D" w:rsidRPr="00484907" w:rsidRDefault="00AD4C5D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468D0A" wp14:editId="1D9D8E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E635D5" id="Conector recto 2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2887AF4B" w14:textId="1A37608D" w:rsidR="00484907" w:rsidRDefault="00484907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16.-</w:t>
      </w:r>
    </w:p>
    <w:p w14:paraId="597FC22F" w14:textId="1549716C" w:rsidR="00AD4C5D" w:rsidRPr="00484907" w:rsidRDefault="00AD4C5D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9108BD" wp14:editId="0008FF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228517" id="Conector recto 2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785CA849" w14:textId="3028B29C" w:rsidR="00484907" w:rsidRDefault="00484907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17.-</w:t>
      </w:r>
    </w:p>
    <w:p w14:paraId="2458E749" w14:textId="01ADA27B" w:rsidR="00AD4C5D" w:rsidRPr="00484907" w:rsidRDefault="00AD4C5D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3EFCAE" wp14:editId="7470A1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4AF682" id="Conector recto 2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15B0E2C5" w14:textId="076ABE1E" w:rsidR="00484907" w:rsidRDefault="00484907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18.-</w:t>
      </w:r>
    </w:p>
    <w:p w14:paraId="250C4171" w14:textId="62375CE6" w:rsidR="00AD4C5D" w:rsidRPr="00484907" w:rsidRDefault="00AD4C5D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F3BD06" wp14:editId="21A73E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A191EC" id="Conector recto 2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3DF868EC" w14:textId="4F935FA8" w:rsidR="00484907" w:rsidRDefault="00484907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19.-</w:t>
      </w:r>
    </w:p>
    <w:p w14:paraId="63C98DC4" w14:textId="46507AF5" w:rsidR="00AD4C5D" w:rsidRPr="00484907" w:rsidRDefault="00AD4C5D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89F248" wp14:editId="7F206F7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8D79C7" id="Conector recto 2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7DDDF8E7" w14:textId="1D58FC80" w:rsidR="00484907" w:rsidRDefault="00484907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20.-</w:t>
      </w:r>
    </w:p>
    <w:p w14:paraId="654B124B" w14:textId="1FF66935" w:rsidR="00484907" w:rsidRDefault="00AD4C5D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E434A4" wp14:editId="56C42E5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000550" id="Conector recto 2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4B2ED964" w14:textId="5F56A193" w:rsidR="00AD4C5D" w:rsidRDefault="00AD4C5D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198172D9" w14:textId="161FBEA2" w:rsidR="00AD4C5D" w:rsidRDefault="00AD4C5D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5AE1117C" w14:textId="0768AA93" w:rsidR="00AD4C5D" w:rsidRDefault="00AD4C5D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55648BCA" w14:textId="0D539BAD" w:rsidR="00AD4C5D" w:rsidRDefault="00AD4C5D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5B8806C6" w14:textId="0C78CC59" w:rsidR="00AD4C5D" w:rsidRDefault="00AD4C5D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114433D3" w14:textId="0084CFB1" w:rsidR="00AD4C5D" w:rsidRDefault="00AD4C5D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022068F6" w14:textId="77777777" w:rsidR="00AD4C5D" w:rsidRPr="00484907" w:rsidRDefault="00AD4C5D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58A1A4C2" w14:textId="224964D0" w:rsidR="00484907" w:rsidRPr="00484907" w:rsidRDefault="00484907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Planea bien la forma en que los vas a abordar</w:t>
      </w:r>
      <w:r>
        <w:rPr>
          <w:rFonts w:ascii="Century Gothic" w:hAnsi="Century Gothic"/>
          <w:sz w:val="24"/>
          <w:szCs w:val="24"/>
          <w:lang w:val="es-ES"/>
        </w:rPr>
        <w:t>, s</w:t>
      </w:r>
      <w:r w:rsidRPr="00484907">
        <w:rPr>
          <w:rFonts w:ascii="Century Gothic" w:hAnsi="Century Gothic"/>
          <w:sz w:val="24"/>
          <w:szCs w:val="24"/>
          <w:lang w:val="es-ES"/>
        </w:rPr>
        <w:t xml:space="preserve">i conoces a esas personas aquí algunos </w:t>
      </w:r>
      <w:proofErr w:type="spellStart"/>
      <w:r w:rsidRPr="00484907">
        <w:rPr>
          <w:rFonts w:ascii="Century Gothic" w:hAnsi="Century Gothic"/>
          <w:sz w:val="24"/>
          <w:szCs w:val="24"/>
          <w:lang w:val="es-ES"/>
        </w:rPr>
        <w:t>tips</w:t>
      </w:r>
      <w:proofErr w:type="spellEnd"/>
      <w:r w:rsidRPr="00484907">
        <w:rPr>
          <w:rFonts w:ascii="Century Gothic" w:hAnsi="Century Gothic"/>
          <w:sz w:val="24"/>
          <w:szCs w:val="24"/>
          <w:lang w:val="es-ES"/>
        </w:rPr>
        <w:t>:</w:t>
      </w:r>
    </w:p>
    <w:p w14:paraId="181F878E" w14:textId="77777777" w:rsidR="00484907" w:rsidRPr="00484907" w:rsidRDefault="00484907" w:rsidP="00484907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 xml:space="preserve">Por supuesto asegúrate de que la persona se encuentre bien, no este pasando por un momento difícil o critico en su vida, este relajado, tenga realmente tiempo de escucharte, siempre pregunta antes que pidas algo interésate por esa persona, ejemplo: </w:t>
      </w:r>
    </w:p>
    <w:p w14:paraId="1F278748" w14:textId="77777777" w:rsidR="00484907" w:rsidRDefault="00484907" w:rsidP="00484907">
      <w:pPr>
        <w:ind w:left="360"/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Hola, espero estés muy bien, ¿cuándo crees que sea un buen momento para hablar?</w:t>
      </w:r>
    </w:p>
    <w:p w14:paraId="7DF17738" w14:textId="65C70569" w:rsidR="00484907" w:rsidRPr="00484907" w:rsidRDefault="00484907" w:rsidP="00484907">
      <w:pPr>
        <w:ind w:left="360"/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Tengo algo importante que me gustaría platicarte, ¿me regalarías unos minutos?</w:t>
      </w:r>
    </w:p>
    <w:p w14:paraId="3377A637" w14:textId="038F547A" w:rsidR="00484907" w:rsidRPr="00484907" w:rsidRDefault="00484907" w:rsidP="00484907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Quiero compartirte algo que es muy importante para mi y que se que puedes apoyarme a lograrlo, o se que puedes ayudarme a hacer este sueño realidad.</w:t>
      </w:r>
    </w:p>
    <w:p w14:paraId="10306406" w14:textId="72C8270F" w:rsidR="00484907" w:rsidRPr="004D69F5" w:rsidRDefault="00484907" w:rsidP="004D69F5">
      <w:pPr>
        <w:ind w:left="360"/>
        <w:jc w:val="both"/>
        <w:rPr>
          <w:rFonts w:ascii="Century Gothic" w:hAnsi="Century Gothic"/>
          <w:sz w:val="24"/>
          <w:szCs w:val="24"/>
          <w:lang w:val="es-ES"/>
        </w:rPr>
      </w:pPr>
      <w:r w:rsidRPr="004D69F5">
        <w:rPr>
          <w:rFonts w:ascii="Century Gothic" w:hAnsi="Century Gothic"/>
          <w:sz w:val="24"/>
          <w:szCs w:val="24"/>
          <w:lang w:val="es-ES"/>
        </w:rPr>
        <w:t>(siempre cuando le llegamos a la gente por la parte noble es más fácil porque a la mayoría nos gana eso)</w:t>
      </w:r>
    </w:p>
    <w:p w14:paraId="1AB50501" w14:textId="25F2A63E" w:rsidR="004D69F5" w:rsidRDefault="00484907" w:rsidP="004D69F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Enfócate en hacer sentir bien a la persona resaltando porque lo admiras, por que lo respetas, porqué es tan importante para ti, asegúrate de no caer en la exageración porque podría ser contraproducente.</w:t>
      </w:r>
    </w:p>
    <w:p w14:paraId="68E05331" w14:textId="77777777" w:rsidR="004D69F5" w:rsidRPr="004D69F5" w:rsidRDefault="004D69F5" w:rsidP="004D69F5">
      <w:pPr>
        <w:pStyle w:val="Prrafodelista"/>
        <w:jc w:val="both"/>
        <w:rPr>
          <w:rFonts w:ascii="Century Gothic" w:hAnsi="Century Gothic"/>
          <w:sz w:val="24"/>
          <w:szCs w:val="24"/>
          <w:lang w:val="es-ES"/>
        </w:rPr>
      </w:pPr>
    </w:p>
    <w:p w14:paraId="6B99C3D5" w14:textId="7E8CCB10" w:rsidR="00484907" w:rsidRPr="00484907" w:rsidRDefault="00484907" w:rsidP="00484907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 xml:space="preserve">Una fórmula muy poderosa, es decir: sé que eres la persona correcta, porque se que te gusta mucho ayudar y sé que no me vas a decir que no porque eres una gran persona (si es un poco </w:t>
      </w:r>
      <w:r w:rsidR="004D69F5" w:rsidRPr="00484907">
        <w:rPr>
          <w:rFonts w:ascii="Century Gothic" w:hAnsi="Century Gothic"/>
          <w:sz w:val="24"/>
          <w:szCs w:val="24"/>
          <w:lang w:val="es-ES"/>
        </w:rPr>
        <w:t>chantaje,</w:t>
      </w:r>
      <w:r w:rsidRPr="00484907">
        <w:rPr>
          <w:rFonts w:ascii="Century Gothic" w:hAnsi="Century Gothic"/>
          <w:sz w:val="24"/>
          <w:szCs w:val="24"/>
          <w:lang w:val="es-ES"/>
        </w:rPr>
        <w:t xml:space="preserve"> pero funciona porque es algo positivo)</w:t>
      </w:r>
    </w:p>
    <w:p w14:paraId="24FEF211" w14:textId="77777777" w:rsidR="00484907" w:rsidRPr="00484907" w:rsidRDefault="00484907" w:rsidP="00484907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221641AB" w14:textId="63993497" w:rsidR="00484907" w:rsidRPr="00484907" w:rsidRDefault="00484907" w:rsidP="004D69F5">
      <w:pPr>
        <w:jc w:val="center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Recuerda</w:t>
      </w:r>
      <w:r>
        <w:rPr>
          <w:rFonts w:ascii="Century Gothic" w:hAnsi="Century Gothic"/>
          <w:sz w:val="24"/>
          <w:szCs w:val="24"/>
          <w:lang w:val="es-ES"/>
        </w:rPr>
        <w:t>,</w:t>
      </w:r>
      <w:r w:rsidRPr="00484907">
        <w:rPr>
          <w:rFonts w:ascii="Century Gothic" w:hAnsi="Century Gothic"/>
          <w:sz w:val="24"/>
          <w:szCs w:val="24"/>
          <w:lang w:val="es-ES"/>
        </w:rPr>
        <w:t xml:space="preserve"> todos necesitamos de todos.</w:t>
      </w:r>
    </w:p>
    <w:p w14:paraId="4AE20E58" w14:textId="77777777" w:rsidR="00484907" w:rsidRPr="00484907" w:rsidRDefault="00484907" w:rsidP="004D69F5">
      <w:pPr>
        <w:jc w:val="center"/>
        <w:rPr>
          <w:rFonts w:ascii="Century Gothic" w:hAnsi="Century Gothic"/>
          <w:sz w:val="24"/>
          <w:szCs w:val="24"/>
          <w:lang w:val="es-ES"/>
        </w:rPr>
      </w:pPr>
    </w:p>
    <w:p w14:paraId="5D4D1BE9" w14:textId="5797F008" w:rsidR="00484907" w:rsidRPr="00484907" w:rsidRDefault="00484907" w:rsidP="004D69F5">
      <w:pPr>
        <w:jc w:val="center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 xml:space="preserve">Ahora que preparaste el terreno… </w:t>
      </w:r>
      <w:r>
        <w:rPr>
          <w:rFonts w:ascii="Century Gothic" w:hAnsi="Century Gothic"/>
          <w:sz w:val="24"/>
          <w:szCs w:val="24"/>
          <w:lang w:val="es-ES"/>
        </w:rPr>
        <w:t>¡</w:t>
      </w:r>
      <w:r w:rsidRPr="00484907">
        <w:rPr>
          <w:rFonts w:ascii="Century Gothic" w:hAnsi="Century Gothic"/>
          <w:sz w:val="24"/>
          <w:szCs w:val="24"/>
          <w:lang w:val="es-ES"/>
        </w:rPr>
        <w:t>pide con el corazón</w:t>
      </w:r>
      <w:r>
        <w:rPr>
          <w:rFonts w:ascii="Century Gothic" w:hAnsi="Century Gothic"/>
          <w:sz w:val="24"/>
          <w:szCs w:val="24"/>
          <w:lang w:val="es-ES"/>
        </w:rPr>
        <w:t>!</w:t>
      </w:r>
    </w:p>
    <w:p w14:paraId="3BA22552" w14:textId="77777777" w:rsidR="00484907" w:rsidRPr="00484907" w:rsidRDefault="00484907" w:rsidP="00484907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sectPr w:rsidR="00484907" w:rsidRPr="00484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AEA99" w14:textId="77777777" w:rsidR="005A7512" w:rsidRDefault="005A7512" w:rsidP="00271F60">
      <w:pPr>
        <w:spacing w:after="0" w:line="240" w:lineRule="auto"/>
      </w:pPr>
      <w:r>
        <w:separator/>
      </w:r>
    </w:p>
  </w:endnote>
  <w:endnote w:type="continuationSeparator" w:id="0">
    <w:p w14:paraId="38F1C191" w14:textId="77777777" w:rsidR="005A7512" w:rsidRDefault="005A7512" w:rsidP="0027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564FC8" w14:textId="77777777" w:rsidR="00271F60" w:rsidRDefault="00271F6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13A941" w14:textId="77777777" w:rsidR="00271F60" w:rsidRDefault="00271F6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975C59" w14:textId="77777777" w:rsidR="00271F60" w:rsidRDefault="00271F6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BB0FC" w14:textId="77777777" w:rsidR="005A7512" w:rsidRDefault="005A7512" w:rsidP="00271F60">
      <w:pPr>
        <w:spacing w:after="0" w:line="240" w:lineRule="auto"/>
      </w:pPr>
      <w:r>
        <w:separator/>
      </w:r>
    </w:p>
  </w:footnote>
  <w:footnote w:type="continuationSeparator" w:id="0">
    <w:p w14:paraId="583FC5D0" w14:textId="77777777" w:rsidR="005A7512" w:rsidRDefault="005A7512" w:rsidP="0027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DCA0C2" w14:textId="163B90A8" w:rsidR="00271F60" w:rsidRDefault="005A7512">
    <w:pPr>
      <w:pStyle w:val="Encabezado"/>
    </w:pPr>
    <w:r>
      <w:rPr>
        <w:noProof/>
      </w:rPr>
      <w:pict w14:anchorId="06294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5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8447C9" w14:textId="7969CC87" w:rsidR="00271F60" w:rsidRDefault="005A7512">
    <w:pPr>
      <w:pStyle w:val="Encabezado"/>
    </w:pPr>
    <w:r>
      <w:rPr>
        <w:noProof/>
      </w:rPr>
      <w:pict w14:anchorId="6AD85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6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F6D197" w14:textId="61198E61" w:rsidR="00271F60" w:rsidRDefault="005A7512">
    <w:pPr>
      <w:pStyle w:val="Encabezado"/>
    </w:pPr>
    <w:r>
      <w:rPr>
        <w:noProof/>
      </w:rPr>
      <w:pict w14:anchorId="2C781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C37C9"/>
    <w:multiLevelType w:val="hybridMultilevel"/>
    <w:tmpl w:val="D5DAA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0"/>
    <w:rsid w:val="00177645"/>
    <w:rsid w:val="00271F60"/>
    <w:rsid w:val="00283158"/>
    <w:rsid w:val="00484907"/>
    <w:rsid w:val="004C1116"/>
    <w:rsid w:val="004D69F5"/>
    <w:rsid w:val="0051276E"/>
    <w:rsid w:val="005A7512"/>
    <w:rsid w:val="00735CCA"/>
    <w:rsid w:val="007A7DDF"/>
    <w:rsid w:val="008D6AC5"/>
    <w:rsid w:val="00916488"/>
    <w:rsid w:val="00A34411"/>
    <w:rsid w:val="00AD4C5D"/>
    <w:rsid w:val="00F6508C"/>
    <w:rsid w:val="00FD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AD635E"/>
  <w15:chartTrackingRefBased/>
  <w15:docId w15:val="{0F6892EB-7F9B-438F-BD60-BED7468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F60"/>
  </w:style>
  <w:style w:type="paragraph" w:styleId="Piedepgina">
    <w:name w:val="footer"/>
    <w:basedOn w:val="Normal"/>
    <w:link w:val="Piedepgina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F60"/>
  </w:style>
  <w:style w:type="paragraph" w:styleId="Prrafodelista">
    <w:name w:val="List Paragraph"/>
    <w:basedOn w:val="Normal"/>
    <w:uiPriority w:val="34"/>
    <w:qFormat/>
    <w:rsid w:val="00484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1342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Knippertz</dc:creator>
  <cp:keywords/>
  <dc:description/>
  <cp:lastModifiedBy>Usuario de Microsoft Office</cp:lastModifiedBy>
  <cp:revision>2</cp:revision>
  <dcterms:created xsi:type="dcterms:W3CDTF">2022-02-17T01:00:00Z</dcterms:created>
  <dcterms:modified xsi:type="dcterms:W3CDTF">2022-02-17T01:00:00Z</dcterms:modified>
</cp:coreProperties>
</file>